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COM26061900081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75AF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75AF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775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7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77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775AFF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775AFF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75AF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5 054 699,25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75AF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75AFF" w:rsidRPr="00E7778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75AFF" w:rsidTr="00775AF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75AFF" w:rsidRDefault="0077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75AFF" w:rsidRPr="00775AFF" w:rsidRDefault="00775AFF" w:rsidP="00775AFF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75AFF" w:rsidTr="00775AFF">
        <w:tc>
          <w:tcPr>
            <w:tcW w:w="2727" w:type="dxa"/>
            <w:vAlign w:val="center"/>
            <w:hideMark/>
          </w:tcPr>
          <w:p w:rsidR="00775AFF" w:rsidRDefault="00775AF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75AFF" w:rsidRDefault="00775AF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75AFF" w:rsidRDefault="00775AF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775AFF" w:rsidTr="00775AFF">
        <w:tc>
          <w:tcPr>
            <w:tcW w:w="2727" w:type="dxa"/>
            <w:vAlign w:val="center"/>
            <w:hideMark/>
          </w:tcPr>
          <w:p w:rsidR="00775AFF" w:rsidRDefault="00775AF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75AFF" w:rsidRDefault="00775AF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75AFF" w:rsidRDefault="00775AF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775AFF" w:rsidRPr="003C2761" w:rsidRDefault="00775AFF" w:rsidP="00775AF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75AF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80F9A"/>
    <w:rsid w:val="002E061B"/>
    <w:rsid w:val="00363C2F"/>
    <w:rsid w:val="003C2761"/>
    <w:rsid w:val="00663859"/>
    <w:rsid w:val="00775AFF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A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5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2019-07-10T10:05:00Z</dcterms:modified>
</cp:coreProperties>
</file>